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30CA9" w14:textId="77777777" w:rsidR="00C90F22" w:rsidRDefault="00C90F22" w:rsidP="00AC3B01">
      <w:pPr>
        <w:tabs>
          <w:tab w:val="left" w:pos="1985"/>
          <w:tab w:val="left" w:pos="6946"/>
          <w:tab w:val="left" w:pos="7230"/>
          <w:tab w:val="left" w:pos="9072"/>
        </w:tabs>
        <w:autoSpaceDE w:val="0"/>
        <w:autoSpaceDN w:val="0"/>
        <w:adjustRightInd w:val="0"/>
        <w:spacing w:after="0" w:line="240" w:lineRule="auto"/>
        <w:ind w:left="709" w:right="-284"/>
        <w:jc w:val="center"/>
        <w:outlineLvl w:val="0"/>
        <w:rPr>
          <w:iCs/>
        </w:rPr>
      </w:pPr>
      <w:r>
        <w:rPr>
          <w:iCs/>
        </w:rPr>
        <w:t>Отчет</w:t>
      </w:r>
    </w:p>
    <w:p w14:paraId="1E899633" w14:textId="0B86DFEB" w:rsidR="00C90F22" w:rsidRPr="00710E00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outlineLvl w:val="0"/>
        <w:rPr>
          <w:iCs/>
        </w:rPr>
      </w:pPr>
      <w:r>
        <w:rPr>
          <w:iCs/>
        </w:rPr>
        <w:t xml:space="preserve">об исполнении </w:t>
      </w:r>
      <w:r w:rsidRPr="00710E00">
        <w:rPr>
          <w:iCs/>
        </w:rPr>
        <w:t>Приложени</w:t>
      </w:r>
      <w:r>
        <w:rPr>
          <w:iCs/>
        </w:rPr>
        <w:t>я</w:t>
      </w:r>
      <w:r w:rsidR="00F50DFB">
        <w:rPr>
          <w:iCs/>
        </w:rPr>
        <w:t xml:space="preserve"> </w:t>
      </w:r>
      <w:r>
        <w:rPr>
          <w:iCs/>
        </w:rPr>
        <w:t>№</w:t>
      </w:r>
      <w:r w:rsidR="005B1B39">
        <w:rPr>
          <w:iCs/>
        </w:rPr>
        <w:t xml:space="preserve"> </w:t>
      </w:r>
      <w:r w:rsidR="002A26E5">
        <w:rPr>
          <w:iCs/>
        </w:rPr>
        <w:t>4</w:t>
      </w:r>
      <w:r w:rsidR="00F50DFB">
        <w:rPr>
          <w:iCs/>
        </w:rPr>
        <w:t xml:space="preserve"> </w:t>
      </w:r>
      <w:r w:rsidRPr="00710E00">
        <w:rPr>
          <w:iCs/>
        </w:rPr>
        <w:t>к Закону</w:t>
      </w:r>
      <w:r w:rsidR="00F50DFB">
        <w:rPr>
          <w:iCs/>
        </w:rPr>
        <w:t xml:space="preserve"> </w:t>
      </w:r>
      <w:r w:rsidRPr="00710E00">
        <w:rPr>
          <w:iCs/>
        </w:rPr>
        <w:t>Кабардино-Балкарской Республики</w:t>
      </w:r>
    </w:p>
    <w:p w14:paraId="1F53E990" w14:textId="4C2455DE" w:rsidR="00C90F22" w:rsidRPr="00710E00" w:rsidRDefault="00381E78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i/>
          <w:iCs/>
        </w:rPr>
      </w:pPr>
      <w:r>
        <w:rPr>
          <w:iCs/>
        </w:rPr>
        <w:t>«</w:t>
      </w:r>
      <w:r w:rsidR="00C90F22" w:rsidRPr="00710E00">
        <w:rPr>
          <w:iCs/>
        </w:rPr>
        <w:t>О республиканском бюджете</w:t>
      </w:r>
      <w:r w:rsidR="00AC3B01">
        <w:rPr>
          <w:iCs/>
        </w:rPr>
        <w:t xml:space="preserve"> </w:t>
      </w:r>
      <w:r w:rsidR="00C90F22" w:rsidRPr="00710E00">
        <w:rPr>
          <w:iCs/>
        </w:rPr>
        <w:t>Кабардино-Балкарской Республики</w:t>
      </w:r>
      <w:r w:rsidR="00AC3B01">
        <w:rPr>
          <w:iCs/>
        </w:rPr>
        <w:t xml:space="preserve"> </w:t>
      </w:r>
      <w:r w:rsidR="00AC3B01">
        <w:rPr>
          <w:iCs/>
        </w:rPr>
        <w:br/>
      </w:r>
      <w:r w:rsidR="00C90F22" w:rsidRPr="00710E00">
        <w:rPr>
          <w:iCs/>
        </w:rPr>
        <w:t>на 20</w:t>
      </w:r>
      <w:r w:rsidR="00A75EEE">
        <w:rPr>
          <w:iCs/>
        </w:rPr>
        <w:t>2</w:t>
      </w:r>
      <w:r w:rsidR="0009554C">
        <w:rPr>
          <w:iCs/>
        </w:rPr>
        <w:t>5</w:t>
      </w:r>
      <w:r w:rsidR="00C90F22" w:rsidRPr="00710E00">
        <w:rPr>
          <w:iCs/>
        </w:rPr>
        <w:t xml:space="preserve"> год и на плановый период</w:t>
      </w:r>
      <w:r w:rsidR="00AC3B01">
        <w:rPr>
          <w:iCs/>
        </w:rPr>
        <w:t xml:space="preserve"> </w:t>
      </w:r>
      <w:r w:rsidR="00B26D65">
        <w:rPr>
          <w:iCs/>
        </w:rPr>
        <w:t>20</w:t>
      </w:r>
      <w:r w:rsidR="0085102F">
        <w:rPr>
          <w:iCs/>
        </w:rPr>
        <w:t>2</w:t>
      </w:r>
      <w:r w:rsidR="0009554C">
        <w:rPr>
          <w:iCs/>
        </w:rPr>
        <w:t>6</w:t>
      </w:r>
      <w:r w:rsidR="00B26D65">
        <w:rPr>
          <w:iCs/>
        </w:rPr>
        <w:t xml:space="preserve"> и 20</w:t>
      </w:r>
      <w:r w:rsidR="002E059D">
        <w:rPr>
          <w:iCs/>
        </w:rPr>
        <w:t>2</w:t>
      </w:r>
      <w:r w:rsidR="0009554C">
        <w:rPr>
          <w:iCs/>
        </w:rPr>
        <w:t>7</w:t>
      </w:r>
      <w:r w:rsidR="00C90F22" w:rsidRPr="00710E00">
        <w:rPr>
          <w:iCs/>
        </w:rPr>
        <w:t xml:space="preserve"> годов</w:t>
      </w:r>
      <w:r>
        <w:rPr>
          <w:i/>
          <w:iCs/>
        </w:rPr>
        <w:t>»</w:t>
      </w:r>
    </w:p>
    <w:p w14:paraId="7133F447" w14:textId="77777777" w:rsidR="00C90F22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i/>
          <w:iCs/>
        </w:rPr>
      </w:pPr>
    </w:p>
    <w:p w14:paraId="712F461F" w14:textId="77777777" w:rsidR="00136D38" w:rsidRPr="00710E00" w:rsidRDefault="00136D38" w:rsidP="00AC3B01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i/>
          <w:iCs/>
        </w:rPr>
      </w:pPr>
    </w:p>
    <w:p w14:paraId="3DA1F6B1" w14:textId="77777777" w:rsidR="00C90F22" w:rsidRPr="00710E00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b/>
          <w:bCs/>
        </w:rPr>
      </w:pPr>
      <w:r w:rsidRPr="00710E00">
        <w:rPr>
          <w:b/>
          <w:bCs/>
        </w:rPr>
        <w:t>ПОСТУПЛЕНИЯ ДОХОДОВ В РЕСПУБЛИКАНСКИЙ БЮДЖЕТ</w:t>
      </w:r>
    </w:p>
    <w:p w14:paraId="0981BFA4" w14:textId="5B7F1A5B" w:rsidR="00C90F22" w:rsidRPr="00710E00" w:rsidRDefault="0085102F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iCs/>
        </w:rPr>
      </w:pPr>
      <w:r>
        <w:rPr>
          <w:b/>
          <w:bCs/>
        </w:rPr>
        <w:t>З</w:t>
      </w:r>
      <w:r w:rsidR="00F47719">
        <w:rPr>
          <w:b/>
          <w:bCs/>
        </w:rPr>
        <w:t>А 20</w:t>
      </w:r>
      <w:r w:rsidR="004A008B">
        <w:rPr>
          <w:b/>
          <w:bCs/>
        </w:rPr>
        <w:t>2</w:t>
      </w:r>
      <w:r w:rsidR="0009554C">
        <w:rPr>
          <w:b/>
          <w:bCs/>
        </w:rPr>
        <w:t>5</w:t>
      </w:r>
      <w:r w:rsidR="00DD2760">
        <w:rPr>
          <w:b/>
          <w:bCs/>
        </w:rPr>
        <w:t xml:space="preserve"> </w:t>
      </w:r>
      <w:r w:rsidR="00C90F22" w:rsidRPr="00710E00">
        <w:rPr>
          <w:b/>
          <w:bCs/>
        </w:rPr>
        <w:t xml:space="preserve">ГОД </w:t>
      </w:r>
    </w:p>
    <w:p w14:paraId="51A1BA2A" w14:textId="77777777" w:rsidR="00136D38" w:rsidRDefault="00136D38" w:rsidP="00AC3B0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709" w:right="-284"/>
        <w:jc w:val="right"/>
        <w:rPr>
          <w:i/>
          <w:iCs/>
        </w:rPr>
      </w:pPr>
    </w:p>
    <w:p w14:paraId="446FB0F4" w14:textId="77777777" w:rsidR="00C90F22" w:rsidRPr="00C90F22" w:rsidRDefault="00F50DFB" w:rsidP="00AC3B0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709" w:right="-284"/>
        <w:jc w:val="right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                    </w:t>
      </w:r>
      <w:r w:rsidR="00C90F22" w:rsidRPr="00381E78">
        <w:rPr>
          <w:i/>
          <w:iCs/>
          <w:sz w:val="24"/>
          <w:szCs w:val="24"/>
        </w:rPr>
        <w:t>(тыс. рублей)</w:t>
      </w:r>
    </w:p>
    <w:tbl>
      <w:tblPr>
        <w:tblW w:w="10020" w:type="dxa"/>
        <w:tblInd w:w="817" w:type="dxa"/>
        <w:tblLook w:val="04A0" w:firstRow="1" w:lastRow="0" w:firstColumn="1" w:lastColumn="0" w:noHBand="0" w:noVBand="1"/>
      </w:tblPr>
      <w:tblGrid>
        <w:gridCol w:w="3080"/>
        <w:gridCol w:w="3500"/>
        <w:gridCol w:w="1720"/>
        <w:gridCol w:w="1720"/>
      </w:tblGrid>
      <w:tr w:rsidR="002E059D" w:rsidRPr="002E059D" w14:paraId="5E7B64E5" w14:textId="77777777" w:rsidTr="00AC3B01">
        <w:trPr>
          <w:trHeight w:val="765"/>
          <w:tblHeader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4565D" w14:textId="77777777"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bookmarkStart w:id="0" w:name="RANGE!B4"/>
            <w:r w:rsidRPr="002E059D">
              <w:rPr>
                <w:rFonts w:eastAsia="Times New Roman"/>
                <w:color w:val="000000"/>
                <w:lang w:eastAsia="ru-RU"/>
              </w:rPr>
              <w:t>Код дохода</w:t>
            </w:r>
            <w:bookmarkEnd w:id="0"/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1D978" w14:textId="77777777"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Наименование кода дохода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0A675" w14:textId="77777777"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План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DCDA" w14:textId="77777777"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Факт</w:t>
            </w:r>
          </w:p>
        </w:tc>
      </w:tr>
      <w:tr w:rsidR="002F4789" w:rsidRPr="002E059D" w14:paraId="396DEC45" w14:textId="77777777" w:rsidTr="00381E78">
        <w:trPr>
          <w:trHeight w:val="390"/>
        </w:trPr>
        <w:tc>
          <w:tcPr>
            <w:tcW w:w="6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A8CE4" w14:textId="77777777"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BEFA7" w14:textId="415A6607" w:rsidR="002F4789" w:rsidRPr="00115F67" w:rsidRDefault="0009554C" w:rsidP="002F4789">
            <w:pPr>
              <w:jc w:val="right"/>
              <w:rPr>
                <w:color w:val="000000"/>
              </w:rPr>
            </w:pPr>
            <w:r w:rsidRPr="00115F67">
              <w:t>66</w:t>
            </w:r>
            <w:r w:rsidRPr="00115F67">
              <w:t xml:space="preserve"> </w:t>
            </w:r>
            <w:r w:rsidRPr="00115F67">
              <w:t>866</w:t>
            </w:r>
            <w:r w:rsidRPr="00115F67">
              <w:t xml:space="preserve"> </w:t>
            </w:r>
            <w:r w:rsidRPr="00115F67">
              <w:t>727,5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5B7EE" w14:textId="0D10DD50" w:rsidR="002F4789" w:rsidRPr="00115F67" w:rsidRDefault="00B60441" w:rsidP="00B4350D">
            <w:pPr>
              <w:jc w:val="right"/>
              <w:rPr>
                <w:color w:val="000000"/>
              </w:rPr>
            </w:pPr>
            <w:r w:rsidRPr="00B60441">
              <w:rPr>
                <w:color w:val="000000"/>
              </w:rPr>
              <w:t>67 138 832,5</w:t>
            </w:r>
          </w:p>
        </w:tc>
      </w:tr>
      <w:tr w:rsidR="002F4789" w:rsidRPr="002E059D" w14:paraId="0D8D790F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DDF7E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1 00 00000 00 0000 000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C91A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6CC9A" w14:textId="5680E425" w:rsidR="002F4789" w:rsidRPr="00115F67" w:rsidRDefault="0009554C" w:rsidP="002F4789">
            <w:pPr>
              <w:jc w:val="right"/>
              <w:rPr>
                <w:color w:val="000000"/>
              </w:rPr>
            </w:pPr>
            <w:r w:rsidRPr="00115F67">
              <w:t>23</w:t>
            </w:r>
            <w:r w:rsidRPr="00115F67">
              <w:t xml:space="preserve"> </w:t>
            </w:r>
            <w:r w:rsidRPr="00115F67">
              <w:t>726</w:t>
            </w:r>
            <w:r w:rsidRPr="00115F67">
              <w:t xml:space="preserve"> </w:t>
            </w:r>
            <w:r w:rsidRPr="00115F67">
              <w:t>006,1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407D5" w14:textId="4E83D9A6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24 258 273,7</w:t>
            </w:r>
          </w:p>
        </w:tc>
      </w:tr>
      <w:tr w:rsidR="002F4789" w:rsidRPr="002E059D" w14:paraId="0FDCC8DD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9DF89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1 01 01000 00 0000 110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4F42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прибыль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A4B34" w14:textId="4C25E01E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3</w:t>
            </w:r>
            <w:r w:rsidRPr="00115F67">
              <w:t xml:space="preserve"> </w:t>
            </w:r>
            <w:r w:rsidRPr="00115F67">
              <w:t>350</w:t>
            </w:r>
            <w:r w:rsidRPr="00115F67">
              <w:t xml:space="preserve"> </w:t>
            </w:r>
            <w:r w:rsidRPr="00115F67">
              <w:t>619,0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3D486" w14:textId="67466E31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3 641 794,8</w:t>
            </w:r>
          </w:p>
        </w:tc>
      </w:tr>
      <w:tr w:rsidR="002F4789" w:rsidRPr="002E059D" w14:paraId="2C4ED627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271E5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1 01 02000 01 0000 110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2D17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6AF76" w14:textId="211289FE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6</w:t>
            </w:r>
            <w:r w:rsidRPr="00115F67">
              <w:t xml:space="preserve"> </w:t>
            </w:r>
            <w:r w:rsidRPr="00115F67">
              <w:t>481</w:t>
            </w:r>
            <w:r w:rsidRPr="00115F67">
              <w:t xml:space="preserve"> </w:t>
            </w:r>
            <w:r w:rsidRPr="00115F67">
              <w:t>068,3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60F1F" w14:textId="5C405711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6 497 730,1</w:t>
            </w:r>
          </w:p>
        </w:tc>
      </w:tr>
      <w:tr w:rsidR="002F4789" w:rsidRPr="002E059D" w14:paraId="06E9B2FA" w14:textId="77777777" w:rsidTr="00381E78">
        <w:trPr>
          <w:trHeight w:val="151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A715B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1 03 00000 00 0000 000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8C12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96A7A" w14:textId="32108464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</w:t>
            </w:r>
            <w:r w:rsidRPr="00115F67">
              <w:t xml:space="preserve"> </w:t>
            </w:r>
            <w:r w:rsidRPr="00115F67">
              <w:t>746</w:t>
            </w:r>
            <w:r w:rsidRPr="00115F67">
              <w:t xml:space="preserve"> </w:t>
            </w:r>
            <w:r w:rsidRPr="00115F67">
              <w:t>291,3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9F4A" w14:textId="146AD882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4 684 885,0</w:t>
            </w:r>
          </w:p>
        </w:tc>
      </w:tr>
      <w:tr w:rsidR="002F4789" w:rsidRPr="002E059D" w14:paraId="30729636" w14:textId="77777777" w:rsidTr="00381E78">
        <w:trPr>
          <w:trHeight w:val="151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D32C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1 05 01000 00 0000 110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1B39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62430" w14:textId="34DA9225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2</w:t>
            </w:r>
            <w:r w:rsidRPr="00115F67">
              <w:t xml:space="preserve"> </w:t>
            </w:r>
            <w:r w:rsidRPr="00115F67">
              <w:t>139</w:t>
            </w:r>
            <w:r w:rsidRPr="00115F67">
              <w:t xml:space="preserve"> </w:t>
            </w:r>
            <w:r w:rsidRPr="00115F67">
              <w:t>027,4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70E0B" w14:textId="50D1475A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2 150 223,6</w:t>
            </w:r>
          </w:p>
        </w:tc>
      </w:tr>
      <w:tr w:rsidR="0009554C" w:rsidRPr="002E059D" w14:paraId="280CEA00" w14:textId="77777777" w:rsidTr="00381E78">
        <w:trPr>
          <w:trHeight w:val="151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5D41A" w14:textId="222F22A8" w:rsidR="0009554C" w:rsidRPr="002E059D" w:rsidRDefault="0009554C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554C">
              <w:rPr>
                <w:rFonts w:eastAsia="Times New Roman"/>
                <w:color w:val="000000"/>
                <w:lang w:eastAsia="ru-RU"/>
              </w:rPr>
              <w:t>1 05 07000 01 0000 110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6CB61" w14:textId="76EA8EB6" w:rsidR="0009554C" w:rsidRPr="002E059D" w:rsidRDefault="0009554C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9554C">
              <w:rPr>
                <w:rFonts w:eastAsia="Times New Roman"/>
                <w:color w:val="000000"/>
                <w:lang w:eastAsia="ru-RU"/>
              </w:rPr>
              <w:t>Налог, взимаемый в связи с применением специального налогового режима</w:t>
            </w:r>
            <w:r>
              <w:rPr>
                <w:rFonts w:eastAsia="Times New Roman"/>
                <w:color w:val="000000"/>
                <w:lang w:eastAsia="ru-RU"/>
              </w:rPr>
              <w:t xml:space="preserve"> «</w:t>
            </w:r>
            <w:r w:rsidRPr="0009554C">
              <w:rPr>
                <w:rFonts w:eastAsia="Times New Roman"/>
                <w:color w:val="000000"/>
                <w:lang w:eastAsia="ru-RU"/>
              </w:rPr>
              <w:t>Автоматизированная упрощенная система налогообложения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50B39" w14:textId="53461B81" w:rsidR="0009554C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800,0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C7261" w14:textId="50232B53" w:rsidR="0009554C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978,8</w:t>
            </w:r>
          </w:p>
        </w:tc>
      </w:tr>
      <w:tr w:rsidR="002F4789" w:rsidRPr="002E059D" w14:paraId="74ED22A7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63C5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1 06 02000 02 0000 110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415A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имущество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8E9CB" w14:textId="35C1FE4B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1</w:t>
            </w:r>
            <w:r w:rsidRPr="00115F67">
              <w:t xml:space="preserve"> </w:t>
            </w:r>
            <w:r w:rsidRPr="00115F67">
              <w:t>789</w:t>
            </w:r>
            <w:r w:rsidRPr="00115F67">
              <w:t xml:space="preserve"> </w:t>
            </w:r>
            <w:r w:rsidRPr="00115F67">
              <w:t>357,0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DF142" w14:textId="75AFCB32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1 809 366,3</w:t>
            </w:r>
          </w:p>
        </w:tc>
      </w:tr>
      <w:tr w:rsidR="002F4789" w:rsidRPr="002E059D" w14:paraId="3B863F0C" w14:textId="77777777" w:rsidTr="00381E78">
        <w:trPr>
          <w:trHeight w:val="3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4AEB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1 06 04000 02 0000 110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1E2BA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3CCBE" w14:textId="7E849349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461</w:t>
            </w:r>
            <w:r w:rsidRPr="00115F67">
              <w:t xml:space="preserve"> </w:t>
            </w:r>
            <w:r w:rsidRPr="00115F67">
              <w:t>814,0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26053" w14:textId="57FFB35F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447 587,9</w:t>
            </w:r>
          </w:p>
        </w:tc>
      </w:tr>
      <w:tr w:rsidR="002F4789" w:rsidRPr="002E059D" w14:paraId="004DADD0" w14:textId="77777777" w:rsidTr="00381E78">
        <w:trPr>
          <w:trHeight w:val="3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D829B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1 06 05000 02 0000 110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84694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игорный бизнес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88689" w14:textId="6F7E503A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</w:t>
            </w:r>
            <w:r w:rsidRPr="00115F67">
              <w:t xml:space="preserve"> </w:t>
            </w:r>
            <w:r w:rsidRPr="00115F67">
              <w:t>865,0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E2FD5" w14:textId="4F514408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4 858,0</w:t>
            </w:r>
          </w:p>
        </w:tc>
      </w:tr>
      <w:tr w:rsidR="002F4789" w:rsidRPr="002E059D" w14:paraId="20FDBED0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1B737" w14:textId="293FE463" w:rsidR="002F4789" w:rsidRPr="002E059D" w:rsidRDefault="0009554C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554C">
              <w:rPr>
                <w:rFonts w:eastAsia="Times New Roman"/>
                <w:color w:val="000000"/>
                <w:lang w:eastAsia="ru-RU"/>
              </w:rPr>
              <w:lastRenderedPageBreak/>
              <w:t>1 07 00000 00 0000 000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8ABB" w14:textId="7BCA6810" w:rsidR="002F4789" w:rsidRPr="002E059D" w:rsidRDefault="0009554C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9554C">
              <w:rPr>
                <w:rFonts w:eastAsia="Times New Roman"/>
                <w:color w:val="00000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CF051" w14:textId="3057ABB7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19</w:t>
            </w:r>
            <w:r w:rsidRPr="00115F67">
              <w:t xml:space="preserve"> </w:t>
            </w:r>
            <w:r w:rsidRPr="00115F67">
              <w:t>390,0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C18BB" w14:textId="6F432531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22 610,7</w:t>
            </w:r>
          </w:p>
        </w:tc>
      </w:tr>
      <w:tr w:rsidR="002F4789" w:rsidRPr="002E059D" w14:paraId="6CBEBA50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34F1" w14:textId="77777777"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0341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Иные 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49847" w14:textId="3166CB3F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</w:t>
            </w:r>
            <w:r w:rsidRPr="00115F67">
              <w:t xml:space="preserve"> </w:t>
            </w:r>
            <w:r w:rsidRPr="00115F67">
              <w:t>732</w:t>
            </w:r>
            <w:r w:rsidRPr="00115F67">
              <w:t xml:space="preserve"> </w:t>
            </w:r>
            <w:r w:rsidRPr="00115F67">
              <w:t>774,1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29017" w14:textId="347C7148" w:rsidR="002F4789" w:rsidRPr="00115F67" w:rsidRDefault="00E15C6D" w:rsidP="002F4789">
            <w:pPr>
              <w:jc w:val="right"/>
              <w:rPr>
                <w:color w:val="000000"/>
              </w:rPr>
            </w:pPr>
            <w:r w:rsidRPr="00E15C6D">
              <w:rPr>
                <w:color w:val="000000"/>
              </w:rPr>
              <w:t>4 998 238,5</w:t>
            </w:r>
          </w:p>
        </w:tc>
      </w:tr>
      <w:tr w:rsidR="002F4789" w:rsidRPr="002E059D" w14:paraId="060D77F9" w14:textId="77777777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E9375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2 00 00000 00 0000 000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EE36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E4716" w14:textId="6F4B0DD1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43</w:t>
            </w:r>
            <w:r w:rsidRPr="00115F67">
              <w:t xml:space="preserve"> </w:t>
            </w:r>
            <w:r w:rsidRPr="00115F67">
              <w:t>140</w:t>
            </w:r>
            <w:r w:rsidRPr="00115F67">
              <w:t xml:space="preserve"> </w:t>
            </w:r>
            <w:r w:rsidRPr="00115F67">
              <w:t>721,4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9FD0C" w14:textId="2574C814" w:rsidR="002F4789" w:rsidRPr="00115F67" w:rsidRDefault="00B4350D" w:rsidP="002F4789">
            <w:pPr>
              <w:jc w:val="right"/>
              <w:rPr>
                <w:color w:val="000000"/>
              </w:rPr>
            </w:pPr>
            <w:r w:rsidRPr="00B4350D">
              <w:rPr>
                <w:color w:val="000000"/>
              </w:rPr>
              <w:t>42 880 558,8</w:t>
            </w:r>
          </w:p>
        </w:tc>
      </w:tr>
      <w:tr w:rsidR="002F4789" w:rsidRPr="002E059D" w14:paraId="08E7F64D" w14:textId="77777777" w:rsidTr="00381E78">
        <w:trPr>
          <w:trHeight w:val="18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0514A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68CF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0C0BC" w14:textId="7326734F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43</w:t>
            </w:r>
            <w:r w:rsidRPr="00115F67">
              <w:t xml:space="preserve"> </w:t>
            </w:r>
            <w:r w:rsidRPr="00115F67">
              <w:t>105</w:t>
            </w:r>
            <w:r w:rsidRPr="00115F67">
              <w:t xml:space="preserve"> </w:t>
            </w:r>
            <w:r w:rsidRPr="00115F67">
              <w:t>893,8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EEFF2" w14:textId="2C0DC417" w:rsidR="002F4789" w:rsidRPr="00115F67" w:rsidRDefault="00B41EEB" w:rsidP="002F4789">
            <w:pPr>
              <w:jc w:val="right"/>
              <w:rPr>
                <w:color w:val="000000"/>
              </w:rPr>
            </w:pPr>
            <w:r w:rsidRPr="00B41EEB">
              <w:rPr>
                <w:color w:val="000000"/>
              </w:rPr>
              <w:t>42 894 224,2</w:t>
            </w:r>
          </w:p>
        </w:tc>
      </w:tr>
      <w:tr w:rsidR="002F4789" w:rsidRPr="002E059D" w14:paraId="02A0EAC3" w14:textId="77777777" w:rsidTr="00381E78">
        <w:trPr>
          <w:trHeight w:val="114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0A437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2 02 10000 00 0000 15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8AD51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DE660" w14:textId="3D7BCB38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23</w:t>
            </w:r>
            <w:r w:rsidRPr="00115F67">
              <w:t xml:space="preserve"> </w:t>
            </w:r>
            <w:r w:rsidRPr="00115F67">
              <w:t>761</w:t>
            </w:r>
            <w:r w:rsidRPr="00115F67">
              <w:t xml:space="preserve"> </w:t>
            </w:r>
            <w:r w:rsidRPr="00115F67">
              <w:t>199,7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BC492" w14:textId="294CB4C2" w:rsidR="002F4789" w:rsidRPr="00115F67" w:rsidRDefault="007830C8" w:rsidP="002F4789">
            <w:pPr>
              <w:jc w:val="right"/>
              <w:rPr>
                <w:color w:val="000000"/>
              </w:rPr>
            </w:pPr>
            <w:r w:rsidRPr="007830C8">
              <w:rPr>
                <w:color w:val="000000"/>
              </w:rPr>
              <w:t>23 761 199,7</w:t>
            </w:r>
          </w:p>
        </w:tc>
      </w:tr>
      <w:tr w:rsidR="002F4789" w:rsidRPr="002E059D" w14:paraId="18735DC7" w14:textId="77777777" w:rsidTr="00381E78">
        <w:trPr>
          <w:trHeight w:val="18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AE685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2 02 20000 00 0000 15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A788D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F89EB" w14:textId="6C6DD2F1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17</w:t>
            </w:r>
            <w:r w:rsidRPr="00115F67">
              <w:t xml:space="preserve"> </w:t>
            </w:r>
            <w:r w:rsidRPr="00115F67">
              <w:t>131</w:t>
            </w:r>
            <w:r w:rsidRPr="00115F67">
              <w:t xml:space="preserve"> </w:t>
            </w:r>
            <w:r w:rsidRPr="00115F67">
              <w:t>989,1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AEE44" w14:textId="2226E7B0" w:rsidR="002F4789" w:rsidRPr="00115F67" w:rsidRDefault="007830C8" w:rsidP="002F4789">
            <w:pPr>
              <w:jc w:val="right"/>
              <w:rPr>
                <w:color w:val="000000"/>
              </w:rPr>
            </w:pPr>
            <w:r w:rsidRPr="007830C8">
              <w:rPr>
                <w:color w:val="000000"/>
              </w:rPr>
              <w:t>16 964 262,7</w:t>
            </w:r>
          </w:p>
        </w:tc>
      </w:tr>
      <w:tr w:rsidR="002F4789" w:rsidRPr="002E059D" w14:paraId="7D12DC39" w14:textId="77777777" w:rsidTr="00381E78">
        <w:trPr>
          <w:trHeight w:val="114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622E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2 02 30000 00 0000 15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0373F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43462" w14:textId="22B19F11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1</w:t>
            </w:r>
            <w:r w:rsidRPr="00115F67">
              <w:t xml:space="preserve"> </w:t>
            </w:r>
            <w:r w:rsidRPr="00115F67">
              <w:t>320</w:t>
            </w:r>
            <w:r w:rsidRPr="00115F67">
              <w:t xml:space="preserve"> </w:t>
            </w:r>
            <w:r w:rsidRPr="00115F67">
              <w:t>421,4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A502F" w14:textId="00DE9CA2" w:rsidR="002F4789" w:rsidRPr="00115F67" w:rsidRDefault="007830C8" w:rsidP="002F4789">
            <w:pPr>
              <w:jc w:val="right"/>
              <w:rPr>
                <w:color w:val="000000"/>
              </w:rPr>
            </w:pPr>
            <w:r w:rsidRPr="007830C8">
              <w:rPr>
                <w:color w:val="000000"/>
              </w:rPr>
              <w:t>1 301 978,9</w:t>
            </w:r>
          </w:p>
        </w:tc>
      </w:tr>
      <w:tr w:rsidR="002F4789" w:rsidRPr="002E059D" w14:paraId="0A23E459" w14:textId="77777777" w:rsidTr="00CB0343">
        <w:trPr>
          <w:trHeight w:val="765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97614B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2 02 40000 00 0000 15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C4FBD" w14:textId="77777777" w:rsidR="002F4789" w:rsidRPr="002E059D" w:rsidRDefault="002F4789" w:rsidP="00115F6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BE92A" w14:textId="7F71DB17" w:rsidR="002F4789" w:rsidRPr="00115F67" w:rsidRDefault="00210ABE" w:rsidP="002F4789">
            <w:pPr>
              <w:jc w:val="right"/>
              <w:rPr>
                <w:color w:val="000000"/>
              </w:rPr>
            </w:pPr>
            <w:r w:rsidRPr="00115F67">
              <w:t>892</w:t>
            </w:r>
            <w:r w:rsidRPr="00115F67">
              <w:t xml:space="preserve"> </w:t>
            </w:r>
            <w:r w:rsidRPr="00115F67">
              <w:t>283,6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CD27C" w14:textId="7A5FDF41" w:rsidR="002F4789" w:rsidRPr="00115F67" w:rsidRDefault="007830C8" w:rsidP="002F4789">
            <w:pPr>
              <w:jc w:val="right"/>
              <w:rPr>
                <w:color w:val="000000"/>
              </w:rPr>
            </w:pPr>
            <w:r w:rsidRPr="007830C8">
              <w:rPr>
                <w:color w:val="000000"/>
              </w:rPr>
              <w:t>866 782,9</w:t>
            </w:r>
          </w:p>
        </w:tc>
      </w:tr>
      <w:tr w:rsidR="002F4789" w:rsidRPr="002E059D" w14:paraId="57CF4043" w14:textId="77777777" w:rsidTr="00115F67">
        <w:trPr>
          <w:trHeight w:val="765"/>
        </w:trPr>
        <w:tc>
          <w:tcPr>
            <w:tcW w:w="3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BE334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Pr="002E059D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  <w:r w:rsidRPr="002E059D">
              <w:rPr>
                <w:rFonts w:eastAsia="Times New Roman"/>
                <w:color w:val="000000"/>
                <w:lang w:eastAsia="ru-RU"/>
              </w:rPr>
              <w:t xml:space="preserve">0000 00 0000 </w:t>
            </w:r>
            <w:r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48168F" w14:textId="77777777" w:rsidR="002F4789" w:rsidRPr="00826BEA" w:rsidRDefault="002F4789" w:rsidP="00115F6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64F87" w14:textId="3B0A3E61" w:rsidR="002F4789" w:rsidRPr="00115F67" w:rsidRDefault="00115F67" w:rsidP="002F4789">
            <w:pPr>
              <w:jc w:val="right"/>
              <w:rPr>
                <w:color w:val="000000"/>
              </w:rPr>
            </w:pPr>
            <w:r w:rsidRPr="00115F67">
              <w:t>18</w:t>
            </w:r>
            <w:r w:rsidRPr="00115F67">
              <w:t xml:space="preserve"> </w:t>
            </w:r>
            <w:r w:rsidRPr="00115F67">
              <w:t>940,0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5D73F" w14:textId="7371AF94" w:rsidR="002F4789" w:rsidRPr="00115F67" w:rsidRDefault="00B41EEB" w:rsidP="002F4789">
            <w:pPr>
              <w:jc w:val="right"/>
              <w:rPr>
                <w:color w:val="000000"/>
              </w:rPr>
            </w:pPr>
            <w:r w:rsidRPr="00B41EEB">
              <w:rPr>
                <w:color w:val="000000"/>
              </w:rPr>
              <w:t>10 152,6</w:t>
            </w:r>
          </w:p>
        </w:tc>
      </w:tr>
      <w:tr w:rsidR="002F4789" w:rsidRPr="002E059D" w14:paraId="6DC30CFA" w14:textId="77777777" w:rsidTr="00115F67">
        <w:trPr>
          <w:trHeight w:val="765"/>
        </w:trPr>
        <w:tc>
          <w:tcPr>
            <w:tcW w:w="3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22E8" w14:textId="77777777"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559F">
              <w:rPr>
                <w:rFonts w:eastAsia="Times New Roman"/>
                <w:color w:val="000000"/>
                <w:lang w:eastAsia="ru-RU"/>
              </w:rPr>
              <w:t>2 04 00000 00 0000 000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EC96" w14:textId="77777777" w:rsidR="002F4789" w:rsidRDefault="002F4789" w:rsidP="00115F6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2559F">
              <w:t>Безвозмездные поступления от негосударственных организаций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E2DA" w14:textId="3C314A58" w:rsidR="002F4789" w:rsidRPr="00115F67" w:rsidRDefault="00115F67" w:rsidP="002F4789">
            <w:pPr>
              <w:jc w:val="right"/>
              <w:rPr>
                <w:color w:val="000000"/>
              </w:rPr>
            </w:pPr>
            <w:r w:rsidRPr="00115F67">
              <w:t>6</w:t>
            </w:r>
            <w:r w:rsidRPr="00115F67">
              <w:t xml:space="preserve"> </w:t>
            </w:r>
            <w:r w:rsidRPr="00115F67">
              <w:t>157,4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8D0D" w14:textId="4109AB2C" w:rsidR="002F4789" w:rsidRPr="00115F67" w:rsidRDefault="00B41EEB" w:rsidP="00E60D0B">
            <w:pPr>
              <w:jc w:val="right"/>
              <w:rPr>
                <w:color w:val="000000"/>
              </w:rPr>
            </w:pPr>
            <w:r w:rsidRPr="00B41EEB">
              <w:rPr>
                <w:color w:val="000000"/>
              </w:rPr>
              <w:t>6 147,4</w:t>
            </w:r>
          </w:p>
        </w:tc>
      </w:tr>
      <w:tr w:rsidR="00115F67" w:rsidRPr="002E059D" w14:paraId="07C88154" w14:textId="77777777" w:rsidTr="00115F67">
        <w:trPr>
          <w:trHeight w:val="501"/>
        </w:trPr>
        <w:tc>
          <w:tcPr>
            <w:tcW w:w="30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923AC" w14:textId="42A1D004" w:rsidR="00115F67" w:rsidRPr="00F2559F" w:rsidRDefault="00115F67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15F67">
              <w:rPr>
                <w:rFonts w:eastAsia="Times New Roman"/>
                <w:color w:val="000000"/>
                <w:lang w:eastAsia="ru-RU"/>
              </w:rPr>
              <w:t>2 07 00000 00 0000 000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2591" w14:textId="7623BD48" w:rsidR="00115F67" w:rsidRPr="00F2559F" w:rsidRDefault="00115F67" w:rsidP="00115F67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Прочие безвозмездные поступления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32B3" w14:textId="54D59A49" w:rsidR="00115F67" w:rsidRPr="00115F67" w:rsidRDefault="00115F67" w:rsidP="002F4789">
            <w:pPr>
              <w:jc w:val="right"/>
              <w:rPr>
                <w:color w:val="000000"/>
              </w:rPr>
            </w:pPr>
            <w:r w:rsidRPr="00115F67">
              <w:rPr>
                <w:color w:val="000000"/>
              </w:rPr>
              <w:t>9</w:t>
            </w:r>
            <w:r w:rsidRPr="00115F67">
              <w:rPr>
                <w:color w:val="000000"/>
              </w:rPr>
              <w:t xml:space="preserve"> </w:t>
            </w:r>
            <w:r w:rsidRPr="00115F67">
              <w:rPr>
                <w:color w:val="000000"/>
              </w:rPr>
              <w:t>730,3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BCCC" w14:textId="379EC20C" w:rsidR="00115F67" w:rsidRPr="00115F67" w:rsidRDefault="00B41EEB" w:rsidP="00E60D0B">
            <w:pPr>
              <w:jc w:val="right"/>
              <w:rPr>
                <w:color w:val="000000"/>
              </w:rPr>
            </w:pPr>
            <w:r w:rsidRPr="00B41EEB">
              <w:rPr>
                <w:color w:val="000000"/>
              </w:rPr>
              <w:t>9 730,5</w:t>
            </w:r>
          </w:p>
        </w:tc>
      </w:tr>
    </w:tbl>
    <w:p w14:paraId="6ED5CA2E" w14:textId="77777777" w:rsidR="001534EA" w:rsidRDefault="00B60441"/>
    <w:sectPr w:rsidR="001534EA" w:rsidSect="00AC3B01">
      <w:pgSz w:w="11906" w:h="16838"/>
      <w:pgMar w:top="1135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F22"/>
    <w:rsid w:val="000579FB"/>
    <w:rsid w:val="0009554C"/>
    <w:rsid w:val="000B54C0"/>
    <w:rsid w:val="00115F67"/>
    <w:rsid w:val="00136D38"/>
    <w:rsid w:val="001565F0"/>
    <w:rsid w:val="00174A21"/>
    <w:rsid w:val="001F5EFC"/>
    <w:rsid w:val="00202E68"/>
    <w:rsid w:val="00210ABE"/>
    <w:rsid w:val="002266D7"/>
    <w:rsid w:val="00236438"/>
    <w:rsid w:val="002550AE"/>
    <w:rsid w:val="002635E1"/>
    <w:rsid w:val="00285D8E"/>
    <w:rsid w:val="002A26E5"/>
    <w:rsid w:val="002B7112"/>
    <w:rsid w:val="002C3245"/>
    <w:rsid w:val="002C39B9"/>
    <w:rsid w:val="002D4F07"/>
    <w:rsid w:val="002E059D"/>
    <w:rsid w:val="002F4789"/>
    <w:rsid w:val="002F7F61"/>
    <w:rsid w:val="00305617"/>
    <w:rsid w:val="003538D1"/>
    <w:rsid w:val="00355EF0"/>
    <w:rsid w:val="00381E78"/>
    <w:rsid w:val="003A06A3"/>
    <w:rsid w:val="003E05BD"/>
    <w:rsid w:val="003F122C"/>
    <w:rsid w:val="004054F3"/>
    <w:rsid w:val="0040562C"/>
    <w:rsid w:val="0042678C"/>
    <w:rsid w:val="00444350"/>
    <w:rsid w:val="004635B0"/>
    <w:rsid w:val="004A008B"/>
    <w:rsid w:val="004C038F"/>
    <w:rsid w:val="004D19A8"/>
    <w:rsid w:val="005364EB"/>
    <w:rsid w:val="005714E5"/>
    <w:rsid w:val="005A71E7"/>
    <w:rsid w:val="005B1B39"/>
    <w:rsid w:val="005B735A"/>
    <w:rsid w:val="005C7EF8"/>
    <w:rsid w:val="005E196B"/>
    <w:rsid w:val="005F040F"/>
    <w:rsid w:val="006365DE"/>
    <w:rsid w:val="00637877"/>
    <w:rsid w:val="00645AEE"/>
    <w:rsid w:val="00654C93"/>
    <w:rsid w:val="00660EAD"/>
    <w:rsid w:val="00693A20"/>
    <w:rsid w:val="006C63E8"/>
    <w:rsid w:val="006D3FC4"/>
    <w:rsid w:val="006D4B3E"/>
    <w:rsid w:val="00734471"/>
    <w:rsid w:val="00740E45"/>
    <w:rsid w:val="00753E78"/>
    <w:rsid w:val="0076667D"/>
    <w:rsid w:val="00774239"/>
    <w:rsid w:val="007830C8"/>
    <w:rsid w:val="00783881"/>
    <w:rsid w:val="007F1049"/>
    <w:rsid w:val="00826BEA"/>
    <w:rsid w:val="0085102F"/>
    <w:rsid w:val="008730F0"/>
    <w:rsid w:val="00882AF2"/>
    <w:rsid w:val="0088373A"/>
    <w:rsid w:val="00901CEE"/>
    <w:rsid w:val="00911F53"/>
    <w:rsid w:val="00932027"/>
    <w:rsid w:val="00933627"/>
    <w:rsid w:val="00940586"/>
    <w:rsid w:val="00964C33"/>
    <w:rsid w:val="00973894"/>
    <w:rsid w:val="00980206"/>
    <w:rsid w:val="009A462D"/>
    <w:rsid w:val="009B0EF1"/>
    <w:rsid w:val="009F2B60"/>
    <w:rsid w:val="00A369E9"/>
    <w:rsid w:val="00A74778"/>
    <w:rsid w:val="00A75EEE"/>
    <w:rsid w:val="00A84A5B"/>
    <w:rsid w:val="00AB4397"/>
    <w:rsid w:val="00AC3B01"/>
    <w:rsid w:val="00AD0997"/>
    <w:rsid w:val="00AD1FA2"/>
    <w:rsid w:val="00AE528F"/>
    <w:rsid w:val="00B10A85"/>
    <w:rsid w:val="00B124D6"/>
    <w:rsid w:val="00B22E3F"/>
    <w:rsid w:val="00B26D65"/>
    <w:rsid w:val="00B41EEB"/>
    <w:rsid w:val="00B43139"/>
    <w:rsid w:val="00B4350D"/>
    <w:rsid w:val="00B60441"/>
    <w:rsid w:val="00BA7472"/>
    <w:rsid w:val="00C02A32"/>
    <w:rsid w:val="00C11F2C"/>
    <w:rsid w:val="00C12204"/>
    <w:rsid w:val="00C32CF2"/>
    <w:rsid w:val="00C43824"/>
    <w:rsid w:val="00C63022"/>
    <w:rsid w:val="00C90F22"/>
    <w:rsid w:val="00CA2B93"/>
    <w:rsid w:val="00CB4DD4"/>
    <w:rsid w:val="00D23254"/>
    <w:rsid w:val="00DA0754"/>
    <w:rsid w:val="00DA6EC2"/>
    <w:rsid w:val="00DD2760"/>
    <w:rsid w:val="00E1014B"/>
    <w:rsid w:val="00E15C6D"/>
    <w:rsid w:val="00E60D0B"/>
    <w:rsid w:val="00EA27A9"/>
    <w:rsid w:val="00EF763A"/>
    <w:rsid w:val="00F02B42"/>
    <w:rsid w:val="00F13C41"/>
    <w:rsid w:val="00F2559F"/>
    <w:rsid w:val="00F2751B"/>
    <w:rsid w:val="00F443FA"/>
    <w:rsid w:val="00F47719"/>
    <w:rsid w:val="00F50DFB"/>
    <w:rsid w:val="00F61FFF"/>
    <w:rsid w:val="00F8426D"/>
    <w:rsid w:val="00FD013E"/>
    <w:rsid w:val="00FD02C9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ABB6E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 Балкаров Замир 124</dc:creator>
  <cp:lastModifiedBy>ДОХ Шинахов Астемир 138</cp:lastModifiedBy>
  <cp:revision>30</cp:revision>
  <cp:lastPrinted>2021-03-29T15:50:00Z</cp:lastPrinted>
  <dcterms:created xsi:type="dcterms:W3CDTF">2020-03-27T09:22:00Z</dcterms:created>
  <dcterms:modified xsi:type="dcterms:W3CDTF">2026-03-03T13:35:00Z</dcterms:modified>
</cp:coreProperties>
</file>